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 xml:space="preserve">(imię, nazwisko, stanowisko/podstawa </w:t>
            </w:r>
            <w:r w:rsidR="00876A4F" w:rsidRPr="00D518AD">
              <w:rPr>
                <w:rFonts w:ascii="Arial Narrow" w:hAnsi="Arial Narrow" w:cs="Arial"/>
                <w:i/>
                <w:sz w:val="18"/>
                <w:szCs w:val="17"/>
              </w:rPr>
              <w:t>do reprezentacji</w:t>
            </w: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590D63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Modernizacja obiektów biurowo-sportowo-garażowych zlokalizowanych na terenie Oddziału Prewencji Policji </w:t>
      </w:r>
      <w:r w:rsidR="00F06788">
        <w:rPr>
          <w:rFonts w:ascii="Arial Narrow" w:hAnsi="Arial Narrow" w:cs="Arial"/>
          <w:b/>
          <w:bCs/>
          <w:sz w:val="22"/>
          <w:szCs w:val="22"/>
        </w:rPr>
        <w:br/>
      </w:r>
      <w:bookmarkStart w:id="0" w:name="_GoBack"/>
      <w:bookmarkEnd w:id="0"/>
      <w:r>
        <w:rPr>
          <w:rFonts w:ascii="Arial Narrow" w:hAnsi="Arial Narrow" w:cs="Arial"/>
          <w:b/>
          <w:bCs/>
          <w:sz w:val="22"/>
          <w:szCs w:val="22"/>
        </w:rPr>
        <w:t>w Poznaniu położonego przy ul. Taborowej 22</w:t>
      </w:r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postępowaniu;*</w:t>
      </w:r>
      <w:proofErr w:type="gramEnd"/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postępowaniu:</w:t>
      </w:r>
      <w:r w:rsidR="00876A4F">
        <w:rPr>
          <w:rFonts w:ascii="Arial Narrow" w:hAnsi="Arial Narrow"/>
          <w:sz w:val="22"/>
          <w:szCs w:val="22"/>
        </w:rPr>
        <w:t>*</w:t>
      </w:r>
      <w:proofErr w:type="gramEnd"/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84" w:rsidRDefault="00133B84" w:rsidP="00410BF0">
      <w:r>
        <w:separator/>
      </w:r>
    </w:p>
  </w:endnote>
  <w:endnote w:type="continuationSeparator" w:id="0">
    <w:p w:rsidR="00133B84" w:rsidRDefault="00133B84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84" w:rsidRDefault="00133B84" w:rsidP="00410BF0">
      <w:r>
        <w:separator/>
      </w:r>
    </w:p>
  </w:footnote>
  <w:footnote w:type="continuationSeparator" w:id="0">
    <w:p w:rsidR="00133B84" w:rsidRDefault="00133B84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876A4F">
      <w:rPr>
        <w:rFonts w:ascii="Arial Narrow" w:hAnsi="Arial Narrow"/>
        <w:b/>
        <w:sz w:val="22"/>
        <w:szCs w:val="17"/>
      </w:rPr>
      <w:t>6</w:t>
    </w:r>
    <w:r w:rsidR="00966067">
      <w:rPr>
        <w:rFonts w:ascii="Arial Narrow" w:hAnsi="Arial Narrow"/>
        <w:b/>
        <w:sz w:val="22"/>
        <w:szCs w:val="17"/>
      </w:rPr>
      <w:t>8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33B84"/>
    <w:rsid w:val="0014472E"/>
    <w:rsid w:val="001950CB"/>
    <w:rsid w:val="00244502"/>
    <w:rsid w:val="00270B9F"/>
    <w:rsid w:val="00286842"/>
    <w:rsid w:val="002E4C13"/>
    <w:rsid w:val="00305568"/>
    <w:rsid w:val="00310E9A"/>
    <w:rsid w:val="0034772E"/>
    <w:rsid w:val="0036175B"/>
    <w:rsid w:val="0036230A"/>
    <w:rsid w:val="003712DD"/>
    <w:rsid w:val="003929FA"/>
    <w:rsid w:val="003A7221"/>
    <w:rsid w:val="003C2153"/>
    <w:rsid w:val="003D34B2"/>
    <w:rsid w:val="003E30CB"/>
    <w:rsid w:val="00410BF0"/>
    <w:rsid w:val="00457759"/>
    <w:rsid w:val="00497125"/>
    <w:rsid w:val="004C06F8"/>
    <w:rsid w:val="004E654A"/>
    <w:rsid w:val="005032F2"/>
    <w:rsid w:val="005153C0"/>
    <w:rsid w:val="0051645F"/>
    <w:rsid w:val="00520E68"/>
    <w:rsid w:val="00526386"/>
    <w:rsid w:val="00590D63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76A4F"/>
    <w:rsid w:val="0089501C"/>
    <w:rsid w:val="008A07A6"/>
    <w:rsid w:val="008C4FE3"/>
    <w:rsid w:val="008C66DC"/>
    <w:rsid w:val="008F7D67"/>
    <w:rsid w:val="00966067"/>
    <w:rsid w:val="009672D3"/>
    <w:rsid w:val="0096764B"/>
    <w:rsid w:val="009B2CEC"/>
    <w:rsid w:val="009D2C6C"/>
    <w:rsid w:val="00A4672A"/>
    <w:rsid w:val="00A57A1B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153E5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521C"/>
    <w:rsid w:val="00E80C12"/>
    <w:rsid w:val="00E97B4F"/>
    <w:rsid w:val="00EC0091"/>
    <w:rsid w:val="00F06788"/>
    <w:rsid w:val="00F11F41"/>
    <w:rsid w:val="00F174E7"/>
    <w:rsid w:val="00F47D4F"/>
    <w:rsid w:val="00F543D8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F582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  <w:style w:type="paragraph" w:styleId="Tekstdymka">
    <w:name w:val="Balloon Text"/>
    <w:basedOn w:val="Normalny"/>
    <w:link w:val="TekstdymkaZnak"/>
    <w:uiPriority w:val="99"/>
    <w:semiHidden/>
    <w:unhideWhenUsed/>
    <w:rsid w:val="00590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6</cp:revision>
  <cp:lastPrinted>2020-11-30T15:01:00Z</cp:lastPrinted>
  <dcterms:created xsi:type="dcterms:W3CDTF">2020-11-27T12:57:00Z</dcterms:created>
  <dcterms:modified xsi:type="dcterms:W3CDTF">2020-11-30T15:01:00Z</dcterms:modified>
</cp:coreProperties>
</file>